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3C0BD" w14:textId="77777777" w:rsidR="008270B9" w:rsidRPr="0053040A" w:rsidRDefault="008270B9">
      <w:pPr>
        <w:rPr>
          <w:b/>
          <w:bCs/>
          <w:sz w:val="22"/>
          <w:szCs w:val="22"/>
        </w:rPr>
      </w:pPr>
    </w:p>
    <w:p w14:paraId="3025C157" w14:textId="06E2032F"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277C2B">
        <w:rPr>
          <w:kern w:val="0"/>
        </w:rPr>
        <w:t>3.,</w:t>
      </w:r>
      <w:r w:rsidRPr="0053040A">
        <w:rPr>
          <w:kern w:val="0"/>
        </w:rPr>
        <w:t xml:space="preserve"> 14/13</w:t>
      </w:r>
      <w:r w:rsidR="00E8362F">
        <w:rPr>
          <w:kern w:val="0"/>
        </w:rPr>
        <w:t>, 9</w:t>
      </w:r>
      <w:r w:rsidR="004524AA">
        <w:rPr>
          <w:kern w:val="0"/>
        </w:rPr>
        <w:t>/15., 11/15 – pročišćeni tekst,</w:t>
      </w:r>
      <w:r w:rsidR="00E8362F">
        <w:rPr>
          <w:kern w:val="0"/>
        </w:rPr>
        <w:t xml:space="preserve"> 2/18.</w:t>
      </w:r>
      <w:r w:rsidR="003415E2">
        <w:rPr>
          <w:kern w:val="0"/>
        </w:rPr>
        <w:t xml:space="preserve">, </w:t>
      </w:r>
      <w:r w:rsidR="004524AA">
        <w:rPr>
          <w:kern w:val="0"/>
        </w:rPr>
        <w:t>3/18. – pročišćeni tekst</w:t>
      </w:r>
      <w:r w:rsidR="00E03AE6">
        <w:rPr>
          <w:kern w:val="0"/>
        </w:rPr>
        <w:t>,</w:t>
      </w:r>
      <w:r w:rsidR="003415E2">
        <w:rPr>
          <w:kern w:val="0"/>
        </w:rPr>
        <w:t xml:space="preserve"> 4/20.</w:t>
      </w:r>
      <w:r w:rsidR="00926017">
        <w:rPr>
          <w:kern w:val="0"/>
        </w:rPr>
        <w:t xml:space="preserve">, </w:t>
      </w:r>
      <w:r w:rsidR="00E03AE6">
        <w:rPr>
          <w:kern w:val="0"/>
        </w:rPr>
        <w:t>25/20.</w:t>
      </w:r>
      <w:r w:rsidR="00926017">
        <w:rPr>
          <w:kern w:val="0"/>
        </w:rPr>
        <w:t>, 3/21. i 4/21. - pročišćeni tekst</w:t>
      </w:r>
      <w:r w:rsidR="008270B9" w:rsidRPr="0053040A">
        <w:rPr>
          <w:kern w:val="0"/>
        </w:rPr>
        <w:t xml:space="preserve">) Županijska skupština Koprivničko-križevačke županije na </w:t>
      </w:r>
      <w:r w:rsidR="00AC1E4F">
        <w:rPr>
          <w:kern w:val="0"/>
        </w:rPr>
        <w:t xml:space="preserve">7. </w:t>
      </w:r>
      <w:r w:rsidR="008270B9" w:rsidRPr="0053040A">
        <w:rPr>
          <w:kern w:val="0"/>
        </w:rPr>
        <w:t xml:space="preserve">sjednici održanoj  </w:t>
      </w:r>
      <w:r w:rsidR="00AC1E4F">
        <w:rPr>
          <w:kern w:val="0"/>
        </w:rPr>
        <w:t>14. lipnja</w:t>
      </w:r>
      <w:r w:rsidR="008270B9" w:rsidRPr="0053040A">
        <w:rPr>
          <w:kern w:val="0"/>
        </w:rPr>
        <w:t xml:space="preserve"> 20</w:t>
      </w:r>
      <w:r w:rsidR="00E03AE6">
        <w:rPr>
          <w:kern w:val="0"/>
        </w:rPr>
        <w:t>2</w:t>
      </w:r>
      <w:r w:rsidR="003427A3">
        <w:rPr>
          <w:kern w:val="0"/>
        </w:rPr>
        <w:t>2</w:t>
      </w:r>
      <w:r w:rsidR="008270B9" w:rsidRPr="0053040A">
        <w:rPr>
          <w:kern w:val="0"/>
        </w:rPr>
        <w:t xml:space="preserve">. donijela je </w:t>
      </w:r>
    </w:p>
    <w:p w14:paraId="337706AA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78477C59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697A654E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178D4EA9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230F5D66" w14:textId="77777777"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14:paraId="1F7EC7C8" w14:textId="77777777" w:rsidR="008270B9" w:rsidRPr="0053040A" w:rsidRDefault="008270B9" w:rsidP="00AC3A96"/>
    <w:p w14:paraId="5DC30032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14:paraId="1CEB7561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002BD58" w14:textId="77777777" w:rsidR="008270B9" w:rsidRPr="0053040A" w:rsidRDefault="007B0F60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provođenju mjera prema </w:t>
      </w:r>
    </w:p>
    <w:p w14:paraId="542687CC" w14:textId="77777777" w:rsidR="00E43141" w:rsidRPr="0053040A" w:rsidRDefault="00E43141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Programu „Konkurentno gospodarstvo“</w:t>
      </w:r>
    </w:p>
    <w:p w14:paraId="65348B1A" w14:textId="77777777" w:rsidR="008270B9" w:rsidRPr="0053040A" w:rsidRDefault="008270B9" w:rsidP="00296F4D">
      <w:pPr>
        <w:jc w:val="center"/>
      </w:pPr>
    </w:p>
    <w:p w14:paraId="2BC95729" w14:textId="77777777" w:rsidR="008270B9" w:rsidRPr="0053040A" w:rsidRDefault="008270B9" w:rsidP="00296F4D">
      <w:pPr>
        <w:jc w:val="both"/>
      </w:pPr>
    </w:p>
    <w:p w14:paraId="66219D41" w14:textId="77777777" w:rsidR="008270B9" w:rsidRPr="0053040A" w:rsidRDefault="008270B9" w:rsidP="00296F4D">
      <w:pPr>
        <w:jc w:val="both"/>
      </w:pPr>
    </w:p>
    <w:p w14:paraId="329AACE4" w14:textId="77777777"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14:paraId="72E77E57" w14:textId="77777777" w:rsidR="008270B9" w:rsidRPr="0053040A" w:rsidRDefault="008270B9" w:rsidP="00296F4D">
      <w:pPr>
        <w:jc w:val="both"/>
      </w:pPr>
    </w:p>
    <w:p w14:paraId="35E6D5CE" w14:textId="77777777" w:rsidR="008270B9" w:rsidRPr="0053040A" w:rsidRDefault="007B0F60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Usvaja se Izvješće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provođenju mjera prema Programu „Konkurentno gospodarstvo“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KLASA:302-0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22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2-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3A4FF99" w14:textId="77777777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BEE8087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7C57CE8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14:paraId="5E559D28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157AEF4F" w14:textId="77777777" w:rsidR="008270B9" w:rsidRPr="0053040A" w:rsidRDefault="008270B9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283B7321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BBC9321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C65202B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E9000E4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57EFA8D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35ED740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8749EE5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D009F91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BF65891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04B072D1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003181FD" w14:textId="195DA616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AC1E4F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302-0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06547405" w14:textId="3822C32A" w:rsidR="008270B9" w:rsidRPr="0053040A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2-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3                                   </w:t>
      </w:r>
    </w:p>
    <w:p w14:paraId="70F3A4A1" w14:textId="28A5E578" w:rsidR="008270B9" w:rsidRDefault="003415E2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AC1E4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14. lipnja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E03AE6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3427A3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4DFFA145" w14:textId="77777777" w:rsid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2DAB399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B28E51F" w14:textId="03E56879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006AB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FD21A4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14:paraId="6AEACFB8" w14:textId="77777777" w:rsidR="000006AB" w:rsidRPr="00156217" w:rsidRDefault="000006A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6653FE">
        <w:rPr>
          <w:rFonts w:ascii="Times New Roman" w:hAnsi="Times New Roman" w:cs="Times New Roman"/>
          <w:b w:val="0"/>
          <w:bCs w:val="0"/>
          <w:sz w:val="24"/>
          <w:szCs w:val="24"/>
        </w:rPr>
        <w:t>Damir Felak, dipl. ing.</w:t>
      </w:r>
      <w:r w:rsidR="009260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4D2FB09E" w14:textId="77777777" w:rsidR="00FD21A4" w:rsidRPr="00156217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</w:p>
    <w:p w14:paraId="39977118" w14:textId="77777777" w:rsidR="008270B9" w:rsidRPr="0053040A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14:paraId="01DA7B71" w14:textId="77777777" w:rsidR="008270B9" w:rsidRPr="000E0CE4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35BE49BC" w14:textId="77777777" w:rsidR="008270B9" w:rsidRPr="000E0CE4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 w:rsidRPr="000E0CE4"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601F872A" w14:textId="77777777" w:rsidR="008270B9" w:rsidRPr="000E0CE4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34914D3F" w14:textId="77777777" w:rsidR="008270B9" w:rsidRPr="000E0CE4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RPr="000E0CE4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BAD6D" w14:textId="77777777" w:rsidR="000E0CE4" w:rsidRDefault="000E0CE4">
      <w:r>
        <w:separator/>
      </w:r>
    </w:p>
  </w:endnote>
  <w:endnote w:type="continuationSeparator" w:id="0">
    <w:p w14:paraId="3A1B991F" w14:textId="77777777" w:rsidR="000E0CE4" w:rsidRDefault="000E0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EAE05" w14:textId="77777777" w:rsidR="00D8702E" w:rsidRDefault="00F9315C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8702E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926017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4256D6D9" w14:textId="77777777" w:rsidR="00D8702E" w:rsidRDefault="00D8702E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E0FD11" w14:textId="77777777" w:rsidR="000E0CE4" w:rsidRDefault="000E0CE4">
      <w:r>
        <w:separator/>
      </w:r>
    </w:p>
  </w:footnote>
  <w:footnote w:type="continuationSeparator" w:id="0">
    <w:p w14:paraId="4EB7C3F2" w14:textId="77777777" w:rsidR="000E0CE4" w:rsidRDefault="000E0C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2095778415">
    <w:abstractNumId w:val="0"/>
  </w:num>
  <w:num w:numId="2" w16cid:durableId="1496384810">
    <w:abstractNumId w:val="25"/>
  </w:num>
  <w:num w:numId="3" w16cid:durableId="1280646427">
    <w:abstractNumId w:val="7"/>
  </w:num>
  <w:num w:numId="4" w16cid:durableId="1443265482">
    <w:abstractNumId w:val="8"/>
  </w:num>
  <w:num w:numId="5" w16cid:durableId="847406676">
    <w:abstractNumId w:val="20"/>
  </w:num>
  <w:num w:numId="6" w16cid:durableId="843087265">
    <w:abstractNumId w:val="10"/>
  </w:num>
  <w:num w:numId="7" w16cid:durableId="1532187546">
    <w:abstractNumId w:val="15"/>
  </w:num>
  <w:num w:numId="8" w16cid:durableId="1060862131">
    <w:abstractNumId w:val="6"/>
  </w:num>
  <w:num w:numId="9" w16cid:durableId="358243476">
    <w:abstractNumId w:val="1"/>
  </w:num>
  <w:num w:numId="10" w16cid:durableId="2113742343">
    <w:abstractNumId w:val="14"/>
  </w:num>
  <w:num w:numId="11" w16cid:durableId="869686069">
    <w:abstractNumId w:val="2"/>
  </w:num>
  <w:num w:numId="12" w16cid:durableId="2039118580">
    <w:abstractNumId w:val="22"/>
  </w:num>
  <w:num w:numId="13" w16cid:durableId="2065056682">
    <w:abstractNumId w:val="11"/>
  </w:num>
  <w:num w:numId="14" w16cid:durableId="218054730">
    <w:abstractNumId w:val="4"/>
  </w:num>
  <w:num w:numId="15" w16cid:durableId="631057690">
    <w:abstractNumId w:val="13"/>
  </w:num>
  <w:num w:numId="16" w16cid:durableId="2068608800">
    <w:abstractNumId w:val="5"/>
  </w:num>
  <w:num w:numId="17" w16cid:durableId="1707557141">
    <w:abstractNumId w:val="18"/>
  </w:num>
  <w:num w:numId="18" w16cid:durableId="450511295">
    <w:abstractNumId w:val="16"/>
  </w:num>
  <w:num w:numId="19" w16cid:durableId="1985625763">
    <w:abstractNumId w:val="19"/>
  </w:num>
  <w:num w:numId="20" w16cid:durableId="1634216579">
    <w:abstractNumId w:val="3"/>
  </w:num>
  <w:num w:numId="21" w16cid:durableId="766075957">
    <w:abstractNumId w:val="24"/>
  </w:num>
  <w:num w:numId="22" w16cid:durableId="497618962">
    <w:abstractNumId w:val="23"/>
  </w:num>
  <w:num w:numId="23" w16cid:durableId="2081824236">
    <w:abstractNumId w:val="12"/>
  </w:num>
  <w:num w:numId="24" w16cid:durableId="883954185">
    <w:abstractNumId w:val="9"/>
  </w:num>
  <w:num w:numId="25" w16cid:durableId="462385305">
    <w:abstractNumId w:val="17"/>
  </w:num>
  <w:num w:numId="26" w16cid:durableId="171430925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006AB"/>
    <w:rsid w:val="00000D45"/>
    <w:rsid w:val="00011FE0"/>
    <w:rsid w:val="00017E4C"/>
    <w:rsid w:val="00025000"/>
    <w:rsid w:val="00026DF1"/>
    <w:rsid w:val="00030029"/>
    <w:rsid w:val="00032901"/>
    <w:rsid w:val="00033F82"/>
    <w:rsid w:val="00042573"/>
    <w:rsid w:val="00051954"/>
    <w:rsid w:val="00053342"/>
    <w:rsid w:val="0006094C"/>
    <w:rsid w:val="0006250E"/>
    <w:rsid w:val="0009150D"/>
    <w:rsid w:val="000952E1"/>
    <w:rsid w:val="00095F07"/>
    <w:rsid w:val="000A1660"/>
    <w:rsid w:val="000A4FEC"/>
    <w:rsid w:val="000A6361"/>
    <w:rsid w:val="000A6716"/>
    <w:rsid w:val="000A7068"/>
    <w:rsid w:val="000A79CD"/>
    <w:rsid w:val="000C03EA"/>
    <w:rsid w:val="000D2CA2"/>
    <w:rsid w:val="000E0CE4"/>
    <w:rsid w:val="000F2641"/>
    <w:rsid w:val="000F31FD"/>
    <w:rsid w:val="00102E67"/>
    <w:rsid w:val="00103624"/>
    <w:rsid w:val="00110462"/>
    <w:rsid w:val="001137E8"/>
    <w:rsid w:val="00117F22"/>
    <w:rsid w:val="00140B3E"/>
    <w:rsid w:val="00143CE2"/>
    <w:rsid w:val="00156217"/>
    <w:rsid w:val="00156264"/>
    <w:rsid w:val="00164AB8"/>
    <w:rsid w:val="00167802"/>
    <w:rsid w:val="001911E2"/>
    <w:rsid w:val="001A2272"/>
    <w:rsid w:val="001A2D6B"/>
    <w:rsid w:val="001A62AB"/>
    <w:rsid w:val="001A7A50"/>
    <w:rsid w:val="001B48EA"/>
    <w:rsid w:val="001B6053"/>
    <w:rsid w:val="001B69DE"/>
    <w:rsid w:val="001C362E"/>
    <w:rsid w:val="001C79A8"/>
    <w:rsid w:val="001D1327"/>
    <w:rsid w:val="001E52AC"/>
    <w:rsid w:val="001F1EAC"/>
    <w:rsid w:val="001F4E98"/>
    <w:rsid w:val="001F5739"/>
    <w:rsid w:val="001F6D6C"/>
    <w:rsid w:val="0022239E"/>
    <w:rsid w:val="00232AC0"/>
    <w:rsid w:val="0023403B"/>
    <w:rsid w:val="00237323"/>
    <w:rsid w:val="00254810"/>
    <w:rsid w:val="00254B61"/>
    <w:rsid w:val="00271638"/>
    <w:rsid w:val="00274811"/>
    <w:rsid w:val="00275765"/>
    <w:rsid w:val="002761A9"/>
    <w:rsid w:val="00277C2B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415E2"/>
    <w:rsid w:val="003427A3"/>
    <w:rsid w:val="003561E7"/>
    <w:rsid w:val="003563AD"/>
    <w:rsid w:val="00356D48"/>
    <w:rsid w:val="003570CF"/>
    <w:rsid w:val="00381C5F"/>
    <w:rsid w:val="003924E4"/>
    <w:rsid w:val="00395CB7"/>
    <w:rsid w:val="0039661E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17E89"/>
    <w:rsid w:val="00422AC1"/>
    <w:rsid w:val="00427784"/>
    <w:rsid w:val="0043418F"/>
    <w:rsid w:val="00437460"/>
    <w:rsid w:val="00445BCA"/>
    <w:rsid w:val="0045118E"/>
    <w:rsid w:val="004524AA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A24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3A13"/>
    <w:rsid w:val="004F5540"/>
    <w:rsid w:val="00507694"/>
    <w:rsid w:val="005079B1"/>
    <w:rsid w:val="0051058F"/>
    <w:rsid w:val="00510A9A"/>
    <w:rsid w:val="00515C6D"/>
    <w:rsid w:val="00526B73"/>
    <w:rsid w:val="0053040A"/>
    <w:rsid w:val="00542ABC"/>
    <w:rsid w:val="005535CB"/>
    <w:rsid w:val="00555767"/>
    <w:rsid w:val="00555929"/>
    <w:rsid w:val="00556733"/>
    <w:rsid w:val="0056263C"/>
    <w:rsid w:val="00564FBF"/>
    <w:rsid w:val="00580E86"/>
    <w:rsid w:val="0058557B"/>
    <w:rsid w:val="00592E89"/>
    <w:rsid w:val="00595D78"/>
    <w:rsid w:val="00597235"/>
    <w:rsid w:val="005A18AB"/>
    <w:rsid w:val="005A427C"/>
    <w:rsid w:val="005C1ED9"/>
    <w:rsid w:val="005C210A"/>
    <w:rsid w:val="005C4585"/>
    <w:rsid w:val="005E5C57"/>
    <w:rsid w:val="005F1EAF"/>
    <w:rsid w:val="00601D29"/>
    <w:rsid w:val="00604DBC"/>
    <w:rsid w:val="006130AE"/>
    <w:rsid w:val="00626515"/>
    <w:rsid w:val="00636B1A"/>
    <w:rsid w:val="0063732D"/>
    <w:rsid w:val="00641600"/>
    <w:rsid w:val="006653FE"/>
    <w:rsid w:val="00665604"/>
    <w:rsid w:val="006704FB"/>
    <w:rsid w:val="00676707"/>
    <w:rsid w:val="00682BD7"/>
    <w:rsid w:val="006833D8"/>
    <w:rsid w:val="00684328"/>
    <w:rsid w:val="006B3C86"/>
    <w:rsid w:val="006B4A38"/>
    <w:rsid w:val="006B68EE"/>
    <w:rsid w:val="006C1FDE"/>
    <w:rsid w:val="006C270C"/>
    <w:rsid w:val="006D3E6B"/>
    <w:rsid w:val="006F7307"/>
    <w:rsid w:val="006F76C7"/>
    <w:rsid w:val="007054C6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A6F5F"/>
    <w:rsid w:val="007B0F60"/>
    <w:rsid w:val="007B4FCC"/>
    <w:rsid w:val="007C6D7E"/>
    <w:rsid w:val="007D42D9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54FB3"/>
    <w:rsid w:val="0086493B"/>
    <w:rsid w:val="008750D5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017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036B"/>
    <w:rsid w:val="00992FE7"/>
    <w:rsid w:val="009A03B8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11AF2"/>
    <w:rsid w:val="00A3591F"/>
    <w:rsid w:val="00A50082"/>
    <w:rsid w:val="00A66FEE"/>
    <w:rsid w:val="00A81D16"/>
    <w:rsid w:val="00A83EF6"/>
    <w:rsid w:val="00A84836"/>
    <w:rsid w:val="00A86216"/>
    <w:rsid w:val="00A8689A"/>
    <w:rsid w:val="00A901A7"/>
    <w:rsid w:val="00AB1032"/>
    <w:rsid w:val="00AB41F1"/>
    <w:rsid w:val="00AB7106"/>
    <w:rsid w:val="00AC1E4F"/>
    <w:rsid w:val="00AC3A96"/>
    <w:rsid w:val="00AC3F87"/>
    <w:rsid w:val="00AC754F"/>
    <w:rsid w:val="00AD0384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44BD"/>
    <w:rsid w:val="00BD5254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5327E"/>
    <w:rsid w:val="00C5449D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D5FC0"/>
    <w:rsid w:val="00CE60E8"/>
    <w:rsid w:val="00CF52EC"/>
    <w:rsid w:val="00CF62FF"/>
    <w:rsid w:val="00D147C8"/>
    <w:rsid w:val="00D148DA"/>
    <w:rsid w:val="00D2592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8702E"/>
    <w:rsid w:val="00DA7009"/>
    <w:rsid w:val="00DB2426"/>
    <w:rsid w:val="00DB39FF"/>
    <w:rsid w:val="00DD6CF3"/>
    <w:rsid w:val="00DE3561"/>
    <w:rsid w:val="00DF15C1"/>
    <w:rsid w:val="00DF2498"/>
    <w:rsid w:val="00DF55E4"/>
    <w:rsid w:val="00E03AE6"/>
    <w:rsid w:val="00E13E16"/>
    <w:rsid w:val="00E159A0"/>
    <w:rsid w:val="00E15DE5"/>
    <w:rsid w:val="00E20828"/>
    <w:rsid w:val="00E2288D"/>
    <w:rsid w:val="00E234F9"/>
    <w:rsid w:val="00E258AD"/>
    <w:rsid w:val="00E2795B"/>
    <w:rsid w:val="00E304BB"/>
    <w:rsid w:val="00E35966"/>
    <w:rsid w:val="00E43141"/>
    <w:rsid w:val="00E44F5C"/>
    <w:rsid w:val="00E45E94"/>
    <w:rsid w:val="00E64996"/>
    <w:rsid w:val="00E774AE"/>
    <w:rsid w:val="00E8362F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3AB2"/>
    <w:rsid w:val="00ED57F2"/>
    <w:rsid w:val="00EE778B"/>
    <w:rsid w:val="00EF2248"/>
    <w:rsid w:val="00EF7501"/>
    <w:rsid w:val="00F13C05"/>
    <w:rsid w:val="00F16125"/>
    <w:rsid w:val="00F17F89"/>
    <w:rsid w:val="00F241F9"/>
    <w:rsid w:val="00F257D9"/>
    <w:rsid w:val="00F27A4C"/>
    <w:rsid w:val="00F32F01"/>
    <w:rsid w:val="00F40119"/>
    <w:rsid w:val="00F40546"/>
    <w:rsid w:val="00F461E6"/>
    <w:rsid w:val="00F57F95"/>
    <w:rsid w:val="00F64657"/>
    <w:rsid w:val="00F83690"/>
    <w:rsid w:val="00F85DF4"/>
    <w:rsid w:val="00F9315C"/>
    <w:rsid w:val="00F95852"/>
    <w:rsid w:val="00FA3E5C"/>
    <w:rsid w:val="00FA7176"/>
    <w:rsid w:val="00FB221F"/>
    <w:rsid w:val="00FB24B4"/>
    <w:rsid w:val="00FC32EC"/>
    <w:rsid w:val="00FD17D6"/>
    <w:rsid w:val="00FD21A4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113247"/>
  <w15:docId w15:val="{3386CF0B-AAB5-48EF-906E-BE2027897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4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3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 Matica</cp:lastModifiedBy>
  <cp:revision>43</cp:revision>
  <cp:lastPrinted>2022-06-15T06:38:00Z</cp:lastPrinted>
  <dcterms:created xsi:type="dcterms:W3CDTF">2010-08-25T05:19:00Z</dcterms:created>
  <dcterms:modified xsi:type="dcterms:W3CDTF">2022-06-15T06:41:00Z</dcterms:modified>
</cp:coreProperties>
</file>