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0F88" w14:textId="77777777" w:rsidR="000F3213" w:rsidRPr="00661BD5" w:rsidRDefault="000F3213" w:rsidP="000F3213">
      <w:pPr>
        <w:spacing w:line="36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  <w:r w:rsidRPr="00661BD5"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  <w:t xml:space="preserve">IZJAVA PODNOSITELJA ZAHTJEVA </w:t>
      </w:r>
    </w:p>
    <w:p w14:paraId="62278FBF" w14:textId="77777777" w:rsidR="000F3213" w:rsidRPr="00661BD5" w:rsidRDefault="000F3213" w:rsidP="000F3213">
      <w:pPr>
        <w:spacing w:line="36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  <w:r w:rsidRPr="00661BD5"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  <w:t>O KORIŠTENIM POTPORAMA MALE VRIJEDNOSTI</w:t>
      </w:r>
    </w:p>
    <w:p w14:paraId="22C28D32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Ja, </w:t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  <w:t xml:space="preserve">______________________________________________________________________ </w:t>
      </w:r>
    </w:p>
    <w:p w14:paraId="1CAF85D7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                                                          (ime i prezime)    </w:t>
      </w:r>
    </w:p>
    <w:p w14:paraId="14AE584F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7F7E81F2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adresa: __________________________________________________________________       </w:t>
      </w:r>
    </w:p>
    <w:p w14:paraId="334C2A69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                                               (ulica i broj, mjesto/općina/grad)</w:t>
      </w:r>
    </w:p>
    <w:p w14:paraId="0C03BD9D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068DDDBF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OIB:</w:t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softHyphen/>
        <w:t xml:space="preserve">______________________________ pod materijalnom i krivičnom odgovornošću izjavljujem kako (zaokruži): </w:t>
      </w:r>
    </w:p>
    <w:p w14:paraId="0B809439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5EC30C26" w14:textId="77777777" w:rsidR="000F3213" w:rsidRPr="00661BD5" w:rsidRDefault="000F3213" w:rsidP="000F3213">
      <w:pPr>
        <w:numPr>
          <w:ilvl w:val="0"/>
          <w:numId w:val="1"/>
        </w:numPr>
        <w:spacing w:after="200" w:line="360" w:lineRule="auto"/>
        <w:ind w:left="426"/>
        <w:jc w:val="left"/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</w:pPr>
      <w:r w:rsidRPr="00661BD5"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 xml:space="preserve">JESAM OSTVARIO (ispuniti podatke u tablici o vrsti i iznosu potpore u </w:t>
      </w:r>
      <w:proofErr w:type="spellStart"/>
      <w:r w:rsidRPr="00661BD5"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>Eurama</w:t>
      </w:r>
      <w:proofErr w:type="spellEnd"/>
      <w:r w:rsidRPr="00661BD5"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6"/>
        <w:gridCol w:w="2501"/>
        <w:gridCol w:w="2499"/>
      </w:tblGrid>
      <w:tr w:rsidR="000F3213" w:rsidRPr="00661BD5" w14:paraId="321F14DB" w14:textId="77777777" w:rsidTr="00D7420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E58B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  <w:r w:rsidRPr="00661BD5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FA3D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  <w:r w:rsidRPr="00661BD5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A9A3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  <w:r w:rsidRPr="00661BD5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A3E3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  <w:r w:rsidRPr="00661BD5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GRAD / OPĆINA</w:t>
            </w:r>
          </w:p>
        </w:tc>
      </w:tr>
      <w:tr w:rsidR="000F3213" w:rsidRPr="00661BD5" w14:paraId="4488B1F8" w14:textId="77777777" w:rsidTr="00D7420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E3C8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  <w:r w:rsidRPr="00661BD5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202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2</w:t>
            </w:r>
            <w:r w:rsidRPr="00661BD5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61C5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  <w:p w14:paraId="3CEDB4FC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E91D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  <w:p w14:paraId="1CAFAE8A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B608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  <w:p w14:paraId="7A9F18D6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0F3213" w:rsidRPr="00661BD5" w14:paraId="4C8E22FA" w14:textId="77777777" w:rsidTr="00D7420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0440B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  <w:r w:rsidRPr="00661BD5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202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3</w:t>
            </w:r>
            <w:r w:rsidRPr="00661BD5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48BE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  <w:p w14:paraId="23F66656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A565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  <w:p w14:paraId="7F95D759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725C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  <w:p w14:paraId="11F7052C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0F3213" w:rsidRPr="00661BD5" w14:paraId="789F0A74" w14:textId="77777777" w:rsidTr="00D7420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C14B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  <w:r w:rsidRPr="00661BD5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202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4</w:t>
            </w:r>
            <w:r w:rsidRPr="00661BD5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0002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  <w:p w14:paraId="77613B8B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3622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  <w:p w14:paraId="02C7B343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BCF3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  <w:p w14:paraId="7C41852D" w14:textId="77777777" w:rsidR="000F3213" w:rsidRPr="00661BD5" w:rsidRDefault="000F3213" w:rsidP="00D74201">
            <w:pPr>
              <w:spacing w:line="360" w:lineRule="auto"/>
              <w:jc w:val="center"/>
              <w:rPr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860EEC4" w14:textId="77777777" w:rsidR="000F3213" w:rsidRPr="00661BD5" w:rsidRDefault="000F3213" w:rsidP="000F3213">
      <w:pPr>
        <w:spacing w:line="360" w:lineRule="auto"/>
        <w:rPr>
          <w:b/>
          <w:kern w:val="0"/>
          <w14:ligatures w14:val="none"/>
        </w:rPr>
      </w:pPr>
    </w:p>
    <w:p w14:paraId="09B49AF7" w14:textId="77777777" w:rsidR="000F3213" w:rsidRPr="00661BD5" w:rsidRDefault="000F3213" w:rsidP="000F3213">
      <w:pPr>
        <w:numPr>
          <w:ilvl w:val="0"/>
          <w:numId w:val="1"/>
        </w:numPr>
        <w:spacing w:after="200" w:line="360" w:lineRule="auto"/>
        <w:ind w:left="426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661BD5">
        <w:rPr>
          <w:rFonts w:ascii="Times New Roman" w:eastAsia="Times New Roman" w:hAnsi="Times New Roman"/>
          <w:b/>
          <w:i/>
          <w:kern w:val="0"/>
          <w:sz w:val="24"/>
          <w:szCs w:val="24"/>
          <w14:ligatures w14:val="none"/>
        </w:rPr>
        <w:t>NISAM</w:t>
      </w:r>
      <w:r w:rsidRPr="00661BD5">
        <w:rPr>
          <w:rFonts w:ascii="Times New Roman" w:eastAsia="Times New Roman" w:hAnsi="Times New Roman"/>
          <w:i/>
          <w:kern w:val="0"/>
          <w:sz w:val="24"/>
          <w:szCs w:val="24"/>
          <w14:ligatures w14:val="none"/>
        </w:rPr>
        <w:t xml:space="preserve"> </w:t>
      </w:r>
      <w:r w:rsidRPr="00661BD5"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>OSTVARIO pravo na potporu, te izjavljujem kako u 202</w:t>
      </w:r>
      <w:r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>5</w:t>
      </w:r>
      <w:r w:rsidRPr="00661BD5"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>. godini ne planiram koristiti istu potporu u Jedinici lokalne samouprave / ministarstvu / državnoj instituciji (agenciji) za koju sam zatražio i podnio zahtjev u Koprivničko – križevačkoj županiji.</w:t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  </w:t>
      </w:r>
    </w:p>
    <w:p w14:paraId="70A9AD53" w14:textId="77777777" w:rsidR="000F3213" w:rsidRPr="00661BD5" w:rsidRDefault="000F3213" w:rsidP="000F3213">
      <w:pPr>
        <w:shd w:val="clear" w:color="auto" w:fill="FFFFFF"/>
        <w:spacing w:before="2" w:line="252" w:lineRule="exact"/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</w:pP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OVU IZJAVU DAJEM U SVRHU OSTVARIVANJA PRAVA NA POTPORU MALE VRIJEDNOSTI ZA INDUSTRIJSKU PROIZVODNJU POVRĆA.</w:t>
      </w:r>
    </w:p>
    <w:p w14:paraId="386B40D0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05A2488D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3DC60CA9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71E07526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4AFB3721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______________________                          __________________________________</w:t>
      </w:r>
    </w:p>
    <w:p w14:paraId="227EBE70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         (mjesto, datum)</w:t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ab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ab/>
      </w:r>
      <w:r w:rsidRPr="00661BD5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ab/>
        <w:t xml:space="preserve">                            (podnositelj zahtjeva)</w:t>
      </w:r>
    </w:p>
    <w:p w14:paraId="735C932B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4186D993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b/>
          <w:color w:val="000000"/>
          <w:kern w:val="0"/>
          <w:sz w:val="24"/>
          <w:szCs w:val="24"/>
          <w14:ligatures w14:val="none"/>
        </w:rPr>
      </w:pPr>
    </w:p>
    <w:p w14:paraId="6D55A71A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b/>
          <w:color w:val="000000"/>
          <w:kern w:val="0"/>
          <w:sz w:val="24"/>
          <w:szCs w:val="24"/>
          <w14:ligatures w14:val="none"/>
        </w:rPr>
      </w:pPr>
    </w:p>
    <w:p w14:paraId="09F89453" w14:textId="77777777" w:rsidR="000F3213" w:rsidRPr="00661BD5" w:rsidRDefault="000F3213" w:rsidP="000F3213">
      <w:pPr>
        <w:spacing w:line="240" w:lineRule="auto"/>
        <w:jc w:val="left"/>
        <w:rPr>
          <w:rFonts w:ascii="Times New Roman" w:eastAsia="Times New Roman" w:hAnsi="Times New Roman"/>
          <w:b/>
          <w:color w:val="000000"/>
          <w:kern w:val="0"/>
          <w:sz w:val="24"/>
          <w:szCs w:val="24"/>
          <w14:ligatures w14:val="none"/>
        </w:rPr>
      </w:pPr>
    </w:p>
    <w:p w14:paraId="205EDBA4" w14:textId="77777777" w:rsidR="000F3213" w:rsidRPr="00661BD5" w:rsidRDefault="000F3213" w:rsidP="000F3213">
      <w:pPr>
        <w:spacing w:line="360" w:lineRule="auto"/>
        <w:jc w:val="center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67DCC539" w14:textId="77777777" w:rsidR="00E44D81" w:rsidRDefault="00E44D81"/>
    <w:sectPr w:rsidR="00E44D81" w:rsidSect="00E4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048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13"/>
    <w:rsid w:val="00062C8B"/>
    <w:rsid w:val="000F3213"/>
    <w:rsid w:val="002651C8"/>
    <w:rsid w:val="00D11D88"/>
    <w:rsid w:val="00D62809"/>
    <w:rsid w:val="00E10845"/>
    <w:rsid w:val="00E44D81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DD91"/>
  <w15:chartTrackingRefBased/>
  <w15:docId w15:val="{4DE95EDF-A6B1-4771-8C1D-6E3E70C8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213"/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0F3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F3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F321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F3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F321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F32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F32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F32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F32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F321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F32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F321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F3213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F3213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F321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F321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F321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F321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F3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F3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F32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F3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32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F321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F321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F3213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F32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F3213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F321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Zlatko Dudaš</cp:lastModifiedBy>
  <cp:revision>1</cp:revision>
  <dcterms:created xsi:type="dcterms:W3CDTF">2025-04-25T05:28:00Z</dcterms:created>
  <dcterms:modified xsi:type="dcterms:W3CDTF">2025-04-25T05:29:00Z</dcterms:modified>
</cp:coreProperties>
</file>